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74" w:rsidRPr="00A00D74" w:rsidRDefault="00FE69A6" w:rsidP="00A00D74">
      <w:pPr>
        <w:pStyle w:val="a3"/>
        <w:jc w:val="right"/>
        <w:rPr>
          <w:sz w:val="24"/>
        </w:rPr>
      </w:pPr>
      <w:r>
        <w:rPr>
          <w:sz w:val="24"/>
        </w:rPr>
        <w:t>УТВЕРЖДЁН</w:t>
      </w:r>
    </w:p>
    <w:p w:rsidR="00A00D74" w:rsidRDefault="00FE69A6" w:rsidP="00FE69A6">
      <w:pPr>
        <w:pStyle w:val="a3"/>
        <w:jc w:val="right"/>
        <w:rPr>
          <w:sz w:val="24"/>
        </w:rPr>
      </w:pPr>
      <w:r>
        <w:rPr>
          <w:sz w:val="24"/>
        </w:rPr>
        <w:t xml:space="preserve">Директор </w:t>
      </w:r>
    </w:p>
    <w:p w:rsidR="00FE69A6" w:rsidRPr="00A00D74" w:rsidRDefault="00FE69A6" w:rsidP="00FE69A6">
      <w:pPr>
        <w:pStyle w:val="a3"/>
        <w:jc w:val="right"/>
        <w:rPr>
          <w:sz w:val="24"/>
        </w:rPr>
      </w:pPr>
      <w:r>
        <w:rPr>
          <w:sz w:val="24"/>
        </w:rPr>
        <w:t>___________ И.В. Сметанина</w:t>
      </w:r>
      <w:bookmarkStart w:id="0" w:name="_GoBack"/>
      <w:bookmarkEnd w:id="0"/>
    </w:p>
    <w:p w:rsidR="00A00D74" w:rsidRPr="00A00D74" w:rsidRDefault="00A00D74" w:rsidP="00A00D74">
      <w:pPr>
        <w:pStyle w:val="a3"/>
        <w:rPr>
          <w:sz w:val="24"/>
        </w:rPr>
      </w:pP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>План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работы НОУ «</w:t>
      </w:r>
      <w:r w:rsidR="00B73681">
        <w:rPr>
          <w:b/>
          <w:bCs/>
        </w:rPr>
        <w:t>СТАРТ</w:t>
      </w:r>
      <w:r w:rsidRPr="00A00D74">
        <w:rPr>
          <w:b/>
          <w:bCs/>
        </w:rPr>
        <w:t>»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в 20</w:t>
      </w:r>
      <w:r w:rsidR="00B73681">
        <w:rPr>
          <w:b/>
          <w:bCs/>
        </w:rPr>
        <w:t>25</w:t>
      </w:r>
      <w:r w:rsidRPr="00A00D74">
        <w:rPr>
          <w:b/>
          <w:bCs/>
        </w:rPr>
        <w:t>-20</w:t>
      </w:r>
      <w:r w:rsidR="00B73681">
        <w:rPr>
          <w:b/>
          <w:bCs/>
        </w:rPr>
        <w:t>26</w:t>
      </w:r>
      <w:r w:rsidR="00E8466C">
        <w:rPr>
          <w:b/>
          <w:bCs/>
        </w:rPr>
        <w:t xml:space="preserve"> </w:t>
      </w:r>
      <w:r w:rsidRPr="00A00D74">
        <w:rPr>
          <w:b/>
          <w:bCs/>
        </w:rPr>
        <w:t>уч</w:t>
      </w:r>
      <w:r w:rsidR="00E8466C">
        <w:rPr>
          <w:b/>
          <w:bCs/>
        </w:rPr>
        <w:t xml:space="preserve">ебном </w:t>
      </w:r>
      <w:r w:rsidRPr="00A00D74">
        <w:rPr>
          <w:b/>
          <w:bCs/>
        </w:rPr>
        <w:t>г</w:t>
      </w:r>
      <w:r w:rsidR="00E8466C">
        <w:rPr>
          <w:b/>
          <w:bCs/>
        </w:rPr>
        <w:t>оду</w:t>
      </w:r>
      <w:r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01"/>
        <w:gridCol w:w="2501"/>
        <w:gridCol w:w="1276"/>
        <w:gridCol w:w="1724"/>
        <w:gridCol w:w="1440"/>
      </w:tblGrid>
      <w:tr w:rsidR="00A00D74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B73681">
            <w:pPr>
              <w:jc w:val="both"/>
            </w:pPr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r>
              <w:t xml:space="preserve"> собрание: утверждение плана работы на 20</w:t>
            </w:r>
            <w:r w:rsidR="00B73681">
              <w:t>25</w:t>
            </w:r>
            <w:r w:rsidR="00EE148A">
              <w:t xml:space="preserve"> </w:t>
            </w:r>
            <w:r w:rsidRPr="00A00D74">
              <w:t>-20</w:t>
            </w:r>
            <w:r w:rsidR="00B73681">
              <w:t>26</w:t>
            </w:r>
            <w:r w:rsidRPr="00A00D74">
              <w:t xml:space="preserve"> 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B73681">
            <w:pPr>
              <w:jc w:val="both"/>
            </w:pPr>
            <w:r w:rsidRPr="00A00D74">
              <w:t>Утверждение совета НОУ, утверждение плана работы НОУ на 20</w:t>
            </w:r>
            <w:r w:rsidR="00B73681">
              <w:t>25</w:t>
            </w:r>
            <w:r w:rsidRPr="00A00D74">
              <w:t>-20</w:t>
            </w:r>
            <w:r w:rsidR="00B73681">
              <w:t>26</w:t>
            </w:r>
            <w:r w:rsidRPr="00A00D74">
              <w:t>уч.г.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00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</w:t>
            </w:r>
            <w:r w:rsidR="009C7073" w:rsidRPr="00A00D74">
              <w:t>роведение</w:t>
            </w:r>
            <w:r>
              <w:t xml:space="preserve"> </w:t>
            </w:r>
            <w:r w:rsidR="009C7073" w:rsidRPr="00A00D74">
              <w:t xml:space="preserve"> классных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 w:rsidP="00A22EB3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00D74">
              <w:t>М</w:t>
            </w:r>
            <w:r w:rsidR="009C7073" w:rsidRPr="00A00D74">
              <w:t>ежсекционное</w:t>
            </w:r>
            <w:proofErr w:type="spellEnd"/>
            <w:r>
              <w:t xml:space="preserve"> </w:t>
            </w:r>
            <w:r w:rsidR="009C7073" w:rsidRPr="00A00D74">
              <w:t xml:space="preserve"> занятие: «Библиотека - твой помощник» (о правилах работы с научной литературой);</w:t>
            </w:r>
            <w:r w:rsidR="009C7073">
              <w:t xml:space="preserve"> </w:t>
            </w:r>
            <w:r w:rsidR="009C7073" w:rsidRPr="00A00D74">
              <w:t>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>Подготовка к участию в</w:t>
            </w:r>
            <w:r w:rsidR="006246DA"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Методические рекомендации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Сценарий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</w:t>
            </w:r>
            <w:r w:rsidR="009C7073" w:rsidRPr="00A00D74">
              <w:t xml:space="preserve">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Default="00A22EB3">
            <w:pPr>
              <w:jc w:val="both"/>
            </w:pPr>
            <w:r>
              <w:t xml:space="preserve">Обсуждение вопросов </w:t>
            </w:r>
          </w:p>
          <w:p w:rsidR="00A22EB3" w:rsidRPr="00A00D74" w:rsidRDefault="00A22EB3">
            <w:pPr>
              <w:jc w:val="both"/>
            </w:pPr>
            <w:r>
              <w:t>Участия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Протокол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Создание</w:t>
            </w:r>
            <w:r>
              <w:t xml:space="preserve">  гимна НОУ школы-интерната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Гимн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B73681">
            <w:pPr>
              <w:jc w:val="both"/>
            </w:pPr>
            <w:r>
              <w:t>Практическое  занятие</w:t>
            </w:r>
            <w:r w:rsidRPr="00A00D74">
              <w:t xml:space="preserve"> НОУ «</w:t>
            </w:r>
            <w:r w:rsidR="00B73681">
              <w:t>СТАРТ</w:t>
            </w:r>
            <w:r w:rsidRPr="00A00D74">
              <w:t>» №1 «</w:t>
            </w:r>
            <w:r>
              <w:t xml:space="preserve">Что </w:t>
            </w:r>
            <w:r>
              <w:lastRenderedPageBreak/>
              <w:t>такое словарь парадоксов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lastRenderedPageBreak/>
              <w:t xml:space="preserve">Изучение познавательных и </w:t>
            </w:r>
            <w:r w:rsidRPr="00A00D74">
              <w:lastRenderedPageBreak/>
              <w:t>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>
              <w:lastRenderedPageBreak/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Памятки </w:t>
            </w:r>
            <w:proofErr w:type="spellStart"/>
            <w:r w:rsidRPr="00A00D74">
              <w:t>участни-кам</w:t>
            </w:r>
            <w:proofErr w:type="spellEnd"/>
            <w:r w:rsidRPr="00A00D74">
              <w:t xml:space="preserve"> НОУ</w:t>
            </w:r>
          </w:p>
        </w:tc>
      </w:tr>
      <w:tr w:rsidR="0090729F" w:rsidRPr="00A00D74" w:rsidTr="00EE148A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 xml:space="preserve">Представление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предметных кружков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>Освещение состава</w:t>
            </w:r>
          </w:p>
          <w:p w:rsidR="0090729F" w:rsidRPr="00A00D74" w:rsidRDefault="0090729F" w:rsidP="004C4D16">
            <w:pPr>
              <w:jc w:val="both"/>
            </w:pPr>
            <w:r w:rsidRPr="00A00D74"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>
              <w:t>Реклам</w:t>
            </w:r>
            <w:r w:rsidRPr="00A00D74">
              <w:t xml:space="preserve">ные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листы.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A" w:rsidRDefault="006246DA">
            <w:pPr>
              <w:jc w:val="both"/>
            </w:pPr>
            <w:r>
              <w:t>ответствен</w:t>
            </w:r>
          </w:p>
          <w:p w:rsidR="00092922" w:rsidRPr="00A00D74" w:rsidRDefault="006246DA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Тесты 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3632E9" w:rsidP="00A22EB3">
            <w:pPr>
              <w:jc w:val="both"/>
            </w:pPr>
            <w:r>
              <w:t>Практическое занятие</w:t>
            </w:r>
            <w:r w:rsidR="00092922" w:rsidRPr="00A00D74">
              <w:t xml:space="preserve"> </w:t>
            </w:r>
            <w:r w:rsidR="00092922">
              <w:t>НОУ «</w:t>
            </w:r>
            <w:r w:rsidR="00B73681">
              <w:t>СТАРТ</w:t>
            </w:r>
            <w:r w:rsidR="00092922">
              <w:t>» №2</w:t>
            </w:r>
            <w:r w:rsidR="00092922" w:rsidRPr="00A00D74">
              <w:t xml:space="preserve"> «</w:t>
            </w:r>
            <w:r w:rsidR="00092922">
              <w:t>Учимся слушать себя и других</w:t>
            </w:r>
            <w:r w:rsidR="00092922" w:rsidRPr="00A00D74">
              <w:t>»</w:t>
            </w:r>
          </w:p>
          <w:p w:rsidR="00092922" w:rsidRPr="00A00D74" w:rsidRDefault="00092922" w:rsidP="00A22EB3">
            <w:pPr>
              <w:jc w:val="both"/>
            </w:pPr>
            <w:r w:rsidRPr="00A00D74"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Ноябрь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>Методические материалы занятия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</w:p>
          <w:p w:rsidR="00092922" w:rsidRPr="00A00D74" w:rsidRDefault="00092922">
            <w:pPr>
              <w:jc w:val="both"/>
            </w:pPr>
            <w:r w:rsidRPr="00A00D74"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Справка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Занятие НОУ «</w:t>
            </w:r>
            <w:r w:rsidR="00B73681">
              <w:t>СТАРТ</w:t>
            </w:r>
            <w:r w:rsidRPr="00A00D74">
              <w:t>» №2</w:t>
            </w:r>
          </w:p>
          <w:p w:rsidR="00092922" w:rsidRPr="00A00D74" w:rsidRDefault="00092922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Памятки.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Выпуск</w:t>
            </w:r>
            <w:r>
              <w:t xml:space="preserve"> </w:t>
            </w:r>
            <w:r w:rsidRPr="00A00D74">
              <w:t xml:space="preserve"> газеты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Газета 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Занятие НОУ «</w:t>
            </w:r>
            <w:r w:rsidR="00B73681">
              <w:t>СТАРТ</w:t>
            </w:r>
            <w:r w:rsidRPr="00A00D74">
              <w:t>» №3</w:t>
            </w:r>
          </w:p>
          <w:p w:rsidR="00092922" w:rsidRPr="00A00D74" w:rsidRDefault="00092922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Заседание НОУ «</w:t>
            </w:r>
            <w:r w:rsidR="00B73681">
              <w:t>СТАРТ</w:t>
            </w:r>
            <w:r w:rsidRPr="00A00D74">
              <w:t xml:space="preserve">» №4 </w:t>
            </w:r>
          </w:p>
          <w:p w:rsidR="00092922" w:rsidRPr="00A00D74" w:rsidRDefault="00FE2B87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="00092922"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ответственные (ФИО)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 консультации по оформлению исследовательских 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Памятка 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B73681">
            <w:pPr>
              <w:jc w:val="both"/>
            </w:pPr>
            <w:r w:rsidRPr="00A00D74">
              <w:t>Заседание НОУ «</w:t>
            </w:r>
            <w:r w:rsidR="00B73681">
              <w:t>СТАРТ</w:t>
            </w:r>
            <w:r w:rsidRPr="00A00D74">
              <w:t>» №6 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6246DA" w:rsidP="00EE148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EE148A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lastRenderedPageBreak/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3632E9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>занятия</w:t>
            </w:r>
            <w:r w:rsidR="004C4D16" w:rsidRPr="00A00D74">
              <w:t xml:space="preserve"> по секциям</w:t>
            </w:r>
          </w:p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тезисов выступления на</w:t>
            </w:r>
          </w:p>
          <w:p w:rsidR="004C4D16" w:rsidRPr="00A00D74" w:rsidRDefault="004C4D16" w:rsidP="00EE148A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Методические </w:t>
            </w:r>
          </w:p>
          <w:p w:rsidR="004C4D16" w:rsidRPr="00A00D74" w:rsidRDefault="004C4D16" w:rsidP="00EE148A">
            <w:pPr>
              <w:jc w:val="both"/>
            </w:pPr>
            <w:r>
              <w:t>рекомендации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Методические рекомендации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Рецензии 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Видеозапись.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Оформление</w:t>
            </w:r>
            <w:r>
              <w:t xml:space="preserve"> </w:t>
            </w:r>
            <w:r w:rsidRPr="00A00D74">
              <w:t xml:space="preserve"> и выпуск брошюры с тезисами исследовательских работ;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Методический сборник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Совет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proofErr w:type="spellStart"/>
            <w:r>
              <w:t>Видеоза-пись</w:t>
            </w:r>
            <w:proofErr w:type="spellEnd"/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Праздничные газеты.</w:t>
            </w:r>
          </w:p>
        </w:tc>
      </w:tr>
    </w:tbl>
    <w:p w:rsidR="00A00D74" w:rsidRDefault="00A00D74" w:rsidP="00A00D74">
      <w:pPr>
        <w:jc w:val="both"/>
        <w:rPr>
          <w:sz w:val="28"/>
        </w:rPr>
      </w:pPr>
    </w:p>
    <w:p w:rsidR="00A00D74" w:rsidRPr="0090729F" w:rsidRDefault="006246DA" w:rsidP="0090729F">
      <w:pPr>
        <w:jc w:val="center"/>
      </w:pPr>
      <w:r>
        <w:t>Замдиректора</w:t>
      </w:r>
      <w:r w:rsidR="00A00D74" w:rsidRPr="0090729F">
        <w:t xml:space="preserve"> по </w:t>
      </w:r>
      <w:r w:rsidR="00FE69A6">
        <w:t>УВР</w:t>
      </w:r>
      <w:r w:rsidR="00A00D74" w:rsidRPr="0090729F">
        <w:t xml:space="preserve">     </w:t>
      </w:r>
      <w:r w:rsidR="00FE69A6">
        <w:t xml:space="preserve">                              А.А. Землюк</w:t>
      </w:r>
    </w:p>
    <w:p w:rsidR="00A00D74" w:rsidRDefault="00A00D74" w:rsidP="00A00D74"/>
    <w:p w:rsidR="00A00D74" w:rsidRPr="00A00D74" w:rsidRDefault="00A00D74" w:rsidP="00A00D74">
      <w:pPr>
        <w:widowControl w:val="0"/>
        <w:autoSpaceDE w:val="0"/>
        <w:autoSpaceDN w:val="0"/>
        <w:adjustRightInd w:val="0"/>
      </w:pPr>
    </w:p>
    <w:p w:rsidR="00EF7DF3" w:rsidRPr="00A00D74" w:rsidRDefault="00EF7DF3"/>
    <w:sectPr w:rsidR="00EF7DF3" w:rsidRPr="00A00D74" w:rsidSect="00907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4"/>
    <w:rsid w:val="00092922"/>
    <w:rsid w:val="00143DB4"/>
    <w:rsid w:val="003632E9"/>
    <w:rsid w:val="00452E5E"/>
    <w:rsid w:val="004C4D16"/>
    <w:rsid w:val="004D08B1"/>
    <w:rsid w:val="006246DA"/>
    <w:rsid w:val="0090729F"/>
    <w:rsid w:val="009C7073"/>
    <w:rsid w:val="00A00D74"/>
    <w:rsid w:val="00A22EB3"/>
    <w:rsid w:val="00B73681"/>
    <w:rsid w:val="00E8466C"/>
    <w:rsid w:val="00EA5AA0"/>
    <w:rsid w:val="00EE148A"/>
    <w:rsid w:val="00EF7DF3"/>
    <w:rsid w:val="00FE2B87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23571"/>
  <w15:chartTrackingRefBased/>
  <w15:docId w15:val="{82EEFF24-51A1-4CED-99B9-771DE81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rsid w:val="00FE69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E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Пользователь</cp:lastModifiedBy>
  <cp:revision>8</cp:revision>
  <cp:lastPrinted>2026-02-01T12:09:00Z</cp:lastPrinted>
  <dcterms:created xsi:type="dcterms:W3CDTF">2025-12-05T09:27:00Z</dcterms:created>
  <dcterms:modified xsi:type="dcterms:W3CDTF">2026-02-01T12:09:00Z</dcterms:modified>
</cp:coreProperties>
</file>